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76CD4" w14:textId="77777777" w:rsidR="00490EAF" w:rsidRDefault="001D2828">
      <w:pPr>
        <w:pStyle w:val="BodyText"/>
        <w:ind w:left="450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49E347CE" wp14:editId="2F4680AE">
            <wp:extent cx="1877739" cy="992124"/>
            <wp:effectExtent l="0" t="0" r="0" b="0"/>
            <wp:docPr id="1" name="image1.jpeg" descr="Image result for logo u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7739" cy="992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76F141" w14:textId="77777777" w:rsidR="00490EAF" w:rsidRDefault="001D2828">
      <w:pPr>
        <w:pStyle w:val="Heading1"/>
        <w:spacing w:before="27" w:line="242" w:lineRule="auto"/>
      </w:pPr>
      <w:r>
        <w:t>PERPUSTAKAAN SULTAN ABDUL SAMAD UNIVERSITI PUTRA MALAYSIA</w:t>
      </w:r>
    </w:p>
    <w:p w14:paraId="41124EB6" w14:textId="77777777" w:rsidR="00490EAF" w:rsidRDefault="00490EAF">
      <w:pPr>
        <w:pStyle w:val="BodyText"/>
        <w:spacing w:before="6"/>
        <w:rPr>
          <w:rFonts w:ascii="Times New Roman"/>
          <w:b/>
          <w:sz w:val="27"/>
        </w:rPr>
      </w:pPr>
    </w:p>
    <w:p w14:paraId="76627EF2" w14:textId="77777777" w:rsidR="00490EAF" w:rsidRDefault="00000000">
      <w:pPr>
        <w:ind w:left="2459" w:right="2437"/>
        <w:jc w:val="center"/>
        <w:rPr>
          <w:rFonts w:ascii="Times New Roman"/>
          <w:b/>
          <w:sz w:val="28"/>
        </w:rPr>
      </w:pPr>
      <w:r>
        <w:pict w14:anchorId="3EC35AB1">
          <v:rect id="_x0000_s1028" style="position:absolute;left:0;text-align:left;margin-left:34.55pt;margin-top:17.25pt;width:543pt;height:.5pt;z-index:-15728640;mso-wrap-distance-left:0;mso-wrap-distance-right:0;mso-position-horizontal-relative:page" fillcolor="black" stroked="f">
            <w10:wrap type="topAndBottom" anchorx="page"/>
          </v:rect>
        </w:pict>
      </w:r>
      <w:r w:rsidR="001D2828">
        <w:rPr>
          <w:rFonts w:ascii="Times New Roman"/>
          <w:b/>
          <w:sz w:val="28"/>
        </w:rPr>
        <w:t>BORANG PERMOHONAN KHIDMAT LOGISTIK</w:t>
      </w:r>
    </w:p>
    <w:p w14:paraId="3BACFA28" w14:textId="77777777" w:rsidR="00490EAF" w:rsidRDefault="00490EAF">
      <w:pPr>
        <w:pStyle w:val="BodyText"/>
        <w:spacing w:before="11"/>
        <w:rPr>
          <w:rFonts w:ascii="Times New Roman"/>
          <w:b/>
          <w:sz w:val="16"/>
        </w:rPr>
      </w:pPr>
    </w:p>
    <w:p w14:paraId="7605AE43" w14:textId="77777777" w:rsidR="00490EAF" w:rsidRDefault="001D2828">
      <w:pPr>
        <w:pStyle w:val="BodyText"/>
        <w:tabs>
          <w:tab w:val="left" w:pos="2148"/>
          <w:tab w:val="left" w:pos="5256"/>
          <w:tab w:val="left" w:pos="6733"/>
          <w:tab w:val="left" w:pos="10531"/>
        </w:tabs>
        <w:spacing w:before="51"/>
        <w:ind w:left="240"/>
      </w:pPr>
      <w:r>
        <w:t>Nama Pemohon 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tab/>
        <w:t>Tarikh Mohon</w:t>
      </w:r>
      <w:r>
        <w:rPr>
          <w:spacing w:val="-5"/>
        </w:rPr>
        <w:t xml:space="preserve"> </w:t>
      </w:r>
      <w:r>
        <w:t xml:space="preserve">: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2FB4975" w14:textId="77777777" w:rsidR="00490EAF" w:rsidRDefault="00490EAF">
      <w:pPr>
        <w:pStyle w:val="BodyText"/>
        <w:spacing w:before="9"/>
        <w:rPr>
          <w:sz w:val="19"/>
        </w:rPr>
      </w:pPr>
    </w:p>
    <w:p w14:paraId="0D3DF6EE" w14:textId="77777777" w:rsidR="00490EAF" w:rsidRDefault="001D2828">
      <w:pPr>
        <w:pStyle w:val="BodyText"/>
        <w:tabs>
          <w:tab w:val="left" w:pos="5358"/>
          <w:tab w:val="left" w:pos="6762"/>
          <w:tab w:val="left" w:pos="10527"/>
        </w:tabs>
        <w:spacing w:before="52"/>
        <w:ind w:left="240"/>
      </w:pPr>
      <w:r>
        <w:t>Bahagian/unit</w:t>
      </w:r>
      <w:r>
        <w:rPr>
          <w:spacing w:val="1"/>
        </w:rPr>
        <w:t xml:space="preserve"> </w:t>
      </w:r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Telefon</w:t>
      </w:r>
      <w:r>
        <w:rPr>
          <w:spacing w:val="-3"/>
        </w:rPr>
        <w:t xml:space="preserve"> </w:t>
      </w:r>
      <w:r>
        <w:t xml:space="preserve">: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D36D1BE" w14:textId="77777777" w:rsidR="00490EAF" w:rsidRDefault="00490EAF">
      <w:pPr>
        <w:pStyle w:val="BodyText"/>
        <w:spacing w:before="9"/>
        <w:rPr>
          <w:sz w:val="19"/>
        </w:rPr>
      </w:pPr>
    </w:p>
    <w:p w14:paraId="5B193239" w14:textId="77777777" w:rsidR="00490EAF" w:rsidRDefault="001D2828">
      <w:pPr>
        <w:pStyle w:val="BodyText"/>
        <w:tabs>
          <w:tab w:val="left" w:pos="5395"/>
          <w:tab w:val="left" w:pos="6759"/>
          <w:tab w:val="left" w:pos="10615"/>
        </w:tabs>
        <w:spacing w:before="52"/>
        <w:ind w:left="240"/>
      </w:pPr>
      <w:r>
        <w:t>Lokasi</w:t>
      </w:r>
      <w:r>
        <w:rPr>
          <w:spacing w:val="-1"/>
        </w:rPr>
        <w:t xml:space="preserve"> </w:t>
      </w:r>
      <w:r>
        <w:t>Diperlukan</w:t>
      </w:r>
      <w:r>
        <w:rPr>
          <w:spacing w:val="-1"/>
        </w:rPr>
        <w:t xml:space="preserve"> </w:t>
      </w:r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Tarikh Diperlukan</w:t>
      </w:r>
      <w:r>
        <w:rPr>
          <w:spacing w:val="-10"/>
        </w:rPr>
        <w:t xml:space="preserve"> </w:t>
      </w:r>
      <w:r>
        <w:t>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0A8AA7E" w14:textId="77777777" w:rsidR="00490EAF" w:rsidRDefault="00490EAF">
      <w:pPr>
        <w:pStyle w:val="BodyText"/>
        <w:spacing w:before="9"/>
        <w:rPr>
          <w:sz w:val="19"/>
        </w:rPr>
      </w:pPr>
    </w:p>
    <w:p w14:paraId="11A1924C" w14:textId="77777777" w:rsidR="00490EAF" w:rsidRDefault="001D2828">
      <w:pPr>
        <w:pStyle w:val="BodyText"/>
        <w:spacing w:before="52"/>
        <w:ind w:left="240"/>
      </w:pPr>
      <w:r>
        <w:t>Sila isi maklumat di bawah :</w:t>
      </w:r>
    </w:p>
    <w:p w14:paraId="7E761E16" w14:textId="77777777" w:rsidR="00490EAF" w:rsidRDefault="00490EAF">
      <w:pPr>
        <w:pStyle w:val="BodyText"/>
      </w:pPr>
    </w:p>
    <w:tbl>
      <w:tblPr>
        <w:tblW w:w="0" w:type="auto"/>
        <w:tblInd w:w="5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1984"/>
        <w:gridCol w:w="6850"/>
      </w:tblGrid>
      <w:tr w:rsidR="00490EAF" w14:paraId="774058AD" w14:textId="77777777">
        <w:trPr>
          <w:trHeight w:val="292"/>
        </w:trPr>
        <w:tc>
          <w:tcPr>
            <w:tcW w:w="816" w:type="dxa"/>
            <w:shd w:val="clear" w:color="auto" w:fill="D9D9D9"/>
          </w:tcPr>
          <w:p w14:paraId="146D1FD7" w14:textId="77777777" w:rsidR="00490EAF" w:rsidRDefault="001D2828">
            <w:pPr>
              <w:pStyle w:val="TableParagraph"/>
              <w:spacing w:line="272" w:lineRule="exact"/>
              <w:ind w:left="205" w:right="1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BIL.</w:t>
            </w:r>
          </w:p>
        </w:tc>
        <w:tc>
          <w:tcPr>
            <w:tcW w:w="1984" w:type="dxa"/>
            <w:shd w:val="clear" w:color="auto" w:fill="D9D9D9"/>
          </w:tcPr>
          <w:p w14:paraId="396B39AC" w14:textId="77777777" w:rsidR="00490EAF" w:rsidRDefault="001D2828">
            <w:pPr>
              <w:pStyle w:val="TableParagraph"/>
              <w:spacing w:line="272" w:lineRule="exact"/>
              <w:ind w:left="523"/>
              <w:rPr>
                <w:b/>
                <w:sz w:val="24"/>
              </w:rPr>
            </w:pPr>
            <w:r>
              <w:rPr>
                <w:b/>
                <w:sz w:val="24"/>
              </w:rPr>
              <w:t>PERKARA</w:t>
            </w:r>
          </w:p>
        </w:tc>
        <w:tc>
          <w:tcPr>
            <w:tcW w:w="6850" w:type="dxa"/>
            <w:shd w:val="clear" w:color="auto" w:fill="D9D9D9"/>
          </w:tcPr>
          <w:p w14:paraId="619048A9" w14:textId="77777777" w:rsidR="00490EAF" w:rsidRDefault="001D2828">
            <w:pPr>
              <w:pStyle w:val="TableParagraph"/>
              <w:spacing w:line="272" w:lineRule="exact"/>
              <w:ind w:left="2630" w:right="26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JUMLAH (UNIT)</w:t>
            </w:r>
          </w:p>
        </w:tc>
      </w:tr>
      <w:tr w:rsidR="00490EAF" w14:paraId="748E9B86" w14:textId="77777777">
        <w:trPr>
          <w:trHeight w:val="294"/>
        </w:trPr>
        <w:tc>
          <w:tcPr>
            <w:tcW w:w="816" w:type="dxa"/>
          </w:tcPr>
          <w:p w14:paraId="7A96EA84" w14:textId="77777777" w:rsidR="00490EAF" w:rsidRDefault="001D2828">
            <w:pPr>
              <w:pStyle w:val="TableParagraph"/>
              <w:spacing w:before="1" w:line="273" w:lineRule="exact"/>
              <w:ind w:left="205" w:right="194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984" w:type="dxa"/>
          </w:tcPr>
          <w:p w14:paraId="0AAFCBF5" w14:textId="77777777" w:rsidR="00490EAF" w:rsidRDefault="001D2828">
            <w:pPr>
              <w:pStyle w:val="TableParagraph"/>
              <w:spacing w:before="1"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Kerusi Banquet</w:t>
            </w:r>
          </w:p>
        </w:tc>
        <w:tc>
          <w:tcPr>
            <w:tcW w:w="6850" w:type="dxa"/>
          </w:tcPr>
          <w:p w14:paraId="15302F2D" w14:textId="77777777" w:rsidR="00490EAF" w:rsidRDefault="00490EAF">
            <w:pPr>
              <w:pStyle w:val="TableParagraph"/>
              <w:rPr>
                <w:rFonts w:ascii="Times New Roman"/>
              </w:rPr>
            </w:pPr>
          </w:p>
        </w:tc>
      </w:tr>
      <w:tr w:rsidR="00490EAF" w14:paraId="32A4F6A8" w14:textId="77777777">
        <w:trPr>
          <w:trHeight w:val="292"/>
        </w:trPr>
        <w:tc>
          <w:tcPr>
            <w:tcW w:w="816" w:type="dxa"/>
          </w:tcPr>
          <w:p w14:paraId="1DF15D24" w14:textId="77777777" w:rsidR="00490EAF" w:rsidRDefault="001D2828">
            <w:pPr>
              <w:pStyle w:val="TableParagraph"/>
              <w:spacing w:line="272" w:lineRule="exact"/>
              <w:ind w:left="205" w:right="194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984" w:type="dxa"/>
          </w:tcPr>
          <w:p w14:paraId="4F8EF27D" w14:textId="77777777" w:rsidR="00490EAF" w:rsidRDefault="001D2828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Meja Bulat</w:t>
            </w:r>
          </w:p>
        </w:tc>
        <w:tc>
          <w:tcPr>
            <w:tcW w:w="6850" w:type="dxa"/>
          </w:tcPr>
          <w:p w14:paraId="39F97908" w14:textId="77777777" w:rsidR="00490EAF" w:rsidRDefault="00490EA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90EAF" w14:paraId="0724F1E5" w14:textId="77777777">
        <w:trPr>
          <w:trHeight w:val="292"/>
        </w:trPr>
        <w:tc>
          <w:tcPr>
            <w:tcW w:w="816" w:type="dxa"/>
          </w:tcPr>
          <w:p w14:paraId="7D976132" w14:textId="77777777" w:rsidR="00490EAF" w:rsidRDefault="001D2828">
            <w:pPr>
              <w:pStyle w:val="TableParagraph"/>
              <w:spacing w:line="272" w:lineRule="exact"/>
              <w:ind w:left="205" w:right="194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984" w:type="dxa"/>
          </w:tcPr>
          <w:p w14:paraId="3378B706" w14:textId="77777777" w:rsidR="00490EAF" w:rsidRDefault="001D2828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Meja Banquet</w:t>
            </w:r>
          </w:p>
        </w:tc>
        <w:tc>
          <w:tcPr>
            <w:tcW w:w="6850" w:type="dxa"/>
          </w:tcPr>
          <w:p w14:paraId="39121E66" w14:textId="77777777" w:rsidR="00490EAF" w:rsidRDefault="00490EA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90EAF" w14:paraId="0B3120BC" w14:textId="77777777">
        <w:trPr>
          <w:trHeight w:val="537"/>
        </w:trPr>
        <w:tc>
          <w:tcPr>
            <w:tcW w:w="816" w:type="dxa"/>
          </w:tcPr>
          <w:p w14:paraId="2F609291" w14:textId="77777777" w:rsidR="00490EAF" w:rsidRDefault="001D2828">
            <w:pPr>
              <w:pStyle w:val="TableParagraph"/>
              <w:spacing w:line="292" w:lineRule="exact"/>
              <w:ind w:left="205" w:right="194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984" w:type="dxa"/>
          </w:tcPr>
          <w:p w14:paraId="26E39D3E" w14:textId="77777777" w:rsidR="00490EAF" w:rsidRDefault="001D2828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>Lain-lain</w:t>
            </w:r>
          </w:p>
          <w:p w14:paraId="051421D4" w14:textId="77777777" w:rsidR="00490EAF" w:rsidRDefault="001D2828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Sila nyatakan :</w:t>
            </w:r>
          </w:p>
        </w:tc>
        <w:tc>
          <w:tcPr>
            <w:tcW w:w="6850" w:type="dxa"/>
          </w:tcPr>
          <w:p w14:paraId="70626E5F" w14:textId="77777777" w:rsidR="00490EAF" w:rsidRDefault="00490EAF">
            <w:pPr>
              <w:pStyle w:val="TableParagraph"/>
              <w:rPr>
                <w:rFonts w:ascii="Times New Roman"/>
              </w:rPr>
            </w:pPr>
          </w:p>
        </w:tc>
      </w:tr>
    </w:tbl>
    <w:p w14:paraId="76C18743" w14:textId="77777777" w:rsidR="00490EAF" w:rsidRDefault="00000000">
      <w:pPr>
        <w:pStyle w:val="BodyText"/>
        <w:spacing w:before="9"/>
        <w:rPr>
          <w:sz w:val="20"/>
        </w:rPr>
      </w:pPr>
      <w:r>
        <w:pict w14:anchorId="677B1D14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0.35pt;margin-top:14.9pt;width:551.4pt;height:17.2pt;z-index:-15728128;mso-wrap-distance-left:0;mso-wrap-distance-right:0;mso-position-horizontal-relative:page;mso-position-vertical-relative:text" fillcolor="#d9d9d9" strokeweight=".48pt">
            <v:textbox inset="0,0,0,0">
              <w:txbxContent>
                <w:p w14:paraId="06F273FC" w14:textId="77777777" w:rsidR="00490EAF" w:rsidRDefault="001D2828">
                  <w:pPr>
                    <w:spacing w:before="21"/>
                    <w:ind w:left="4139" w:right="3830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KELULUSAN PEGAWAI TADBIR</w:t>
                  </w:r>
                </w:p>
              </w:txbxContent>
            </v:textbox>
            <w10:wrap type="topAndBottom" anchorx="page"/>
          </v:shape>
        </w:pict>
      </w:r>
    </w:p>
    <w:p w14:paraId="796F13AA" w14:textId="77777777" w:rsidR="00490EAF" w:rsidRDefault="00490EAF">
      <w:pPr>
        <w:pStyle w:val="BodyText"/>
        <w:spacing w:before="4"/>
        <w:rPr>
          <w:sz w:val="17"/>
        </w:rPr>
      </w:pPr>
    </w:p>
    <w:p w14:paraId="35526A8D" w14:textId="77777777" w:rsidR="00490EAF" w:rsidRDefault="00490EAF">
      <w:pPr>
        <w:rPr>
          <w:sz w:val="17"/>
        </w:rPr>
        <w:sectPr w:rsidR="00490EAF">
          <w:type w:val="continuous"/>
          <w:pgSz w:w="12240" w:h="15840"/>
          <w:pgMar w:top="80" w:right="500" w:bottom="280" w:left="480" w:header="720" w:footer="720" w:gutter="0"/>
          <w:cols w:space="720"/>
        </w:sectPr>
      </w:pPr>
    </w:p>
    <w:p w14:paraId="35CE7E90" w14:textId="77777777" w:rsidR="00490EAF" w:rsidRDefault="001D2828">
      <w:pPr>
        <w:pStyle w:val="BodyText"/>
        <w:spacing w:before="52"/>
        <w:ind w:left="240"/>
      </w:pPr>
      <w:r>
        <w:t>Kelulusan:</w:t>
      </w:r>
    </w:p>
    <w:p w14:paraId="4DDA1DE6" w14:textId="77777777" w:rsidR="00490EAF" w:rsidRDefault="00490EAF">
      <w:pPr>
        <w:pStyle w:val="BodyText"/>
        <w:spacing w:before="12"/>
        <w:rPr>
          <w:sz w:val="13"/>
        </w:rPr>
      </w:pPr>
    </w:p>
    <w:tbl>
      <w:tblPr>
        <w:tblW w:w="0" w:type="auto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0"/>
        <w:gridCol w:w="2367"/>
      </w:tblGrid>
      <w:tr w:rsidR="00490EAF" w14:paraId="50CAAC24" w14:textId="77777777">
        <w:trPr>
          <w:trHeight w:val="292"/>
        </w:trPr>
        <w:tc>
          <w:tcPr>
            <w:tcW w:w="920" w:type="dxa"/>
          </w:tcPr>
          <w:p w14:paraId="43B9D440" w14:textId="77777777" w:rsidR="00490EAF" w:rsidRDefault="00490E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67" w:type="dxa"/>
          </w:tcPr>
          <w:p w14:paraId="4B1070F8" w14:textId="77777777" w:rsidR="00490EAF" w:rsidRDefault="001D2828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Diluluskan</w:t>
            </w:r>
          </w:p>
        </w:tc>
      </w:tr>
      <w:tr w:rsidR="00490EAF" w14:paraId="71B1E22D" w14:textId="77777777">
        <w:trPr>
          <w:trHeight w:val="294"/>
        </w:trPr>
        <w:tc>
          <w:tcPr>
            <w:tcW w:w="920" w:type="dxa"/>
          </w:tcPr>
          <w:p w14:paraId="0A3AB6F3" w14:textId="77777777" w:rsidR="00490EAF" w:rsidRDefault="00490E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67" w:type="dxa"/>
          </w:tcPr>
          <w:p w14:paraId="098941E7" w14:textId="77777777" w:rsidR="00490EAF" w:rsidRDefault="001D2828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Tidak diluluskan</w:t>
            </w:r>
          </w:p>
        </w:tc>
      </w:tr>
    </w:tbl>
    <w:p w14:paraId="503EDF71" w14:textId="77777777" w:rsidR="00490EAF" w:rsidRDefault="001D2828">
      <w:pPr>
        <w:pStyle w:val="BodyText"/>
      </w:pPr>
      <w:r>
        <w:br w:type="column"/>
      </w:r>
    </w:p>
    <w:p w14:paraId="170EDF13" w14:textId="77777777" w:rsidR="00490EAF" w:rsidRDefault="00490EAF">
      <w:pPr>
        <w:pStyle w:val="BodyText"/>
        <w:spacing w:before="5"/>
        <w:rPr>
          <w:sz w:val="28"/>
        </w:rPr>
      </w:pPr>
    </w:p>
    <w:p w14:paraId="30909A65" w14:textId="77777777" w:rsidR="00490EAF" w:rsidRDefault="001D2828">
      <w:pPr>
        <w:pStyle w:val="BodyText"/>
        <w:ind w:left="240" w:right="1733" w:firstLine="4"/>
      </w:pPr>
      <w:r>
        <w:t>………………………. (Pegawai Tadbir)</w:t>
      </w:r>
    </w:p>
    <w:p w14:paraId="367FDAE6" w14:textId="77777777" w:rsidR="00490EAF" w:rsidRDefault="00490EAF">
      <w:pPr>
        <w:sectPr w:rsidR="00490EAF">
          <w:type w:val="continuous"/>
          <w:pgSz w:w="12240" w:h="15840"/>
          <w:pgMar w:top="80" w:right="500" w:bottom="280" w:left="480" w:header="720" w:footer="720" w:gutter="0"/>
          <w:cols w:num="2" w:space="720" w:equalWidth="0">
            <w:col w:w="1288" w:space="6343"/>
            <w:col w:w="3629"/>
          </w:cols>
        </w:sectPr>
      </w:pPr>
    </w:p>
    <w:p w14:paraId="61FD8AF6" w14:textId="77777777" w:rsidR="00490EAF" w:rsidRDefault="00490EAF">
      <w:pPr>
        <w:pStyle w:val="BodyText"/>
      </w:pPr>
    </w:p>
    <w:p w14:paraId="56C8DE4D" w14:textId="77777777" w:rsidR="00490EAF" w:rsidRDefault="00000000">
      <w:pPr>
        <w:pStyle w:val="BodyText"/>
        <w:ind w:left="122"/>
        <w:rPr>
          <w:sz w:val="20"/>
        </w:rPr>
      </w:pPr>
      <w:r>
        <w:rPr>
          <w:sz w:val="20"/>
        </w:rPr>
      </w:r>
      <w:r>
        <w:rPr>
          <w:sz w:val="20"/>
        </w:rPr>
        <w:pict w14:anchorId="12DEC32E">
          <v:shape id="_x0000_s1029" type="#_x0000_t202" style="width:551.4pt;height:17.2pt;mso-left-percent:-10001;mso-top-percent:-10001;mso-position-horizontal:absolute;mso-position-horizontal-relative:char;mso-position-vertical:absolute;mso-position-vertical-relative:line;mso-left-percent:-10001;mso-top-percent:-10001" fillcolor="#d9d9d9" strokeweight=".48pt">
            <v:textbox inset="0,0,0,0">
              <w:txbxContent>
                <w:p w14:paraId="3CAEC290" w14:textId="77777777" w:rsidR="00490EAF" w:rsidRDefault="001D2828">
                  <w:pPr>
                    <w:spacing w:before="21"/>
                    <w:ind w:left="3830" w:right="3830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Diisi Pegawai Pelaksana</w:t>
                  </w:r>
                </w:p>
              </w:txbxContent>
            </v:textbox>
            <w10:anchorlock/>
          </v:shape>
        </w:pict>
      </w:r>
    </w:p>
    <w:p w14:paraId="73050F21" w14:textId="77777777" w:rsidR="00490EAF" w:rsidRDefault="00490EAF">
      <w:pPr>
        <w:pStyle w:val="BodyText"/>
        <w:spacing w:before="8"/>
        <w:rPr>
          <w:sz w:val="12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0"/>
        <w:gridCol w:w="2521"/>
      </w:tblGrid>
      <w:tr w:rsidR="00490EAF" w14:paraId="458E0AEE" w14:textId="77777777">
        <w:trPr>
          <w:trHeight w:val="292"/>
        </w:trPr>
        <w:tc>
          <w:tcPr>
            <w:tcW w:w="920" w:type="dxa"/>
          </w:tcPr>
          <w:p w14:paraId="2422590E" w14:textId="77777777" w:rsidR="00490EAF" w:rsidRDefault="00490E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1" w:type="dxa"/>
          </w:tcPr>
          <w:p w14:paraId="54BF2F7F" w14:textId="77777777" w:rsidR="00490EAF" w:rsidRDefault="001D2828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Telah dilaksanakan</w:t>
            </w:r>
          </w:p>
        </w:tc>
      </w:tr>
      <w:tr w:rsidR="00490EAF" w14:paraId="01BC200C" w14:textId="77777777">
        <w:trPr>
          <w:trHeight w:val="292"/>
        </w:trPr>
        <w:tc>
          <w:tcPr>
            <w:tcW w:w="920" w:type="dxa"/>
          </w:tcPr>
          <w:p w14:paraId="75462699" w14:textId="77777777" w:rsidR="00490EAF" w:rsidRDefault="00490E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1" w:type="dxa"/>
          </w:tcPr>
          <w:p w14:paraId="1F43A921" w14:textId="77777777" w:rsidR="00490EAF" w:rsidRDefault="001D2828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Belum dilaksanakan</w:t>
            </w:r>
          </w:p>
        </w:tc>
      </w:tr>
    </w:tbl>
    <w:p w14:paraId="292623A8" w14:textId="77777777" w:rsidR="00490EAF" w:rsidRDefault="00490EAF">
      <w:pPr>
        <w:pStyle w:val="BodyText"/>
        <w:spacing w:before="5"/>
        <w:rPr>
          <w:sz w:val="25"/>
        </w:rPr>
      </w:pPr>
    </w:p>
    <w:p w14:paraId="3732BFD2" w14:textId="77777777" w:rsidR="00490EAF" w:rsidRDefault="001D2828">
      <w:pPr>
        <w:spacing w:before="56"/>
        <w:ind w:left="240"/>
      </w:pPr>
      <w:r>
        <w:t>Pegawai terlibat: (/)</w:t>
      </w:r>
    </w:p>
    <w:p w14:paraId="30F5B953" w14:textId="77777777" w:rsidR="00490EAF" w:rsidRDefault="00490EAF">
      <w:pPr>
        <w:pStyle w:val="BodyText"/>
        <w:spacing w:before="3"/>
        <w:rPr>
          <w:sz w:val="11"/>
        </w:rPr>
      </w:pP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44"/>
        <w:gridCol w:w="1059"/>
        <w:gridCol w:w="1102"/>
        <w:gridCol w:w="1101"/>
        <w:gridCol w:w="1101"/>
        <w:gridCol w:w="1101"/>
        <w:gridCol w:w="1101"/>
        <w:gridCol w:w="1102"/>
        <w:gridCol w:w="1101"/>
        <w:gridCol w:w="1101"/>
      </w:tblGrid>
      <w:tr w:rsidR="00490EAF" w14:paraId="62280541" w14:textId="77777777" w:rsidTr="00810BB5">
        <w:trPr>
          <w:trHeight w:val="268"/>
        </w:trPr>
        <w:tc>
          <w:tcPr>
            <w:tcW w:w="1144" w:type="dxa"/>
          </w:tcPr>
          <w:p w14:paraId="5DD37D6B" w14:textId="4C12D9F9" w:rsidR="00490EAF" w:rsidRDefault="001D2828">
            <w:pPr>
              <w:pStyle w:val="TableParagraph"/>
              <w:spacing w:line="248" w:lineRule="exact"/>
              <w:ind w:left="107"/>
            </w:pPr>
            <w:r>
              <w:t>H</w:t>
            </w:r>
            <w:r w:rsidR="00810BB5">
              <w:t>ANAFIAH</w:t>
            </w:r>
          </w:p>
        </w:tc>
        <w:tc>
          <w:tcPr>
            <w:tcW w:w="1059" w:type="dxa"/>
          </w:tcPr>
          <w:p w14:paraId="157F4AAA" w14:textId="77777777" w:rsidR="00490EAF" w:rsidRDefault="00490E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2" w:type="dxa"/>
          </w:tcPr>
          <w:p w14:paraId="4F601899" w14:textId="72E6E9D4" w:rsidR="00490EAF" w:rsidRDefault="00810BB5">
            <w:pPr>
              <w:pStyle w:val="TableParagraph"/>
              <w:spacing w:line="248" w:lineRule="exact"/>
              <w:ind w:left="108"/>
            </w:pPr>
            <w:r>
              <w:t>MARZUKI</w:t>
            </w:r>
          </w:p>
        </w:tc>
        <w:tc>
          <w:tcPr>
            <w:tcW w:w="1101" w:type="dxa"/>
          </w:tcPr>
          <w:p w14:paraId="349C924E" w14:textId="77777777" w:rsidR="00490EAF" w:rsidRDefault="00490E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1" w:type="dxa"/>
          </w:tcPr>
          <w:p w14:paraId="75A58350" w14:textId="6687602F" w:rsidR="00490EAF" w:rsidRDefault="00810BB5">
            <w:pPr>
              <w:pStyle w:val="TableParagraph"/>
              <w:spacing w:line="248" w:lineRule="exact"/>
              <w:ind w:left="109"/>
            </w:pPr>
            <w:r>
              <w:t>HAFIIZ</w:t>
            </w:r>
          </w:p>
        </w:tc>
        <w:tc>
          <w:tcPr>
            <w:tcW w:w="1101" w:type="dxa"/>
          </w:tcPr>
          <w:p w14:paraId="69AB911E" w14:textId="77777777" w:rsidR="00490EAF" w:rsidRDefault="00490E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1" w:type="dxa"/>
          </w:tcPr>
          <w:p w14:paraId="75EB0BE1" w14:textId="40AB049B" w:rsidR="00490EAF" w:rsidRDefault="00810BB5">
            <w:pPr>
              <w:pStyle w:val="TableParagraph"/>
              <w:spacing w:line="248" w:lineRule="exact"/>
              <w:ind w:left="110"/>
            </w:pPr>
            <w:r>
              <w:t>SYAMSOL</w:t>
            </w:r>
          </w:p>
        </w:tc>
        <w:tc>
          <w:tcPr>
            <w:tcW w:w="1102" w:type="dxa"/>
          </w:tcPr>
          <w:p w14:paraId="5533AABA" w14:textId="77777777" w:rsidR="00490EAF" w:rsidRDefault="00490E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1" w:type="dxa"/>
          </w:tcPr>
          <w:p w14:paraId="3A29824E" w14:textId="2E9DA4FA" w:rsidR="00490EAF" w:rsidRDefault="00810BB5">
            <w:pPr>
              <w:pStyle w:val="TableParagraph"/>
              <w:spacing w:line="248" w:lineRule="exact"/>
              <w:ind w:left="111"/>
            </w:pPr>
            <w:r>
              <w:t>ZAIDI</w:t>
            </w:r>
          </w:p>
        </w:tc>
        <w:tc>
          <w:tcPr>
            <w:tcW w:w="1101" w:type="dxa"/>
          </w:tcPr>
          <w:p w14:paraId="6578B0EB" w14:textId="77777777" w:rsidR="00490EAF" w:rsidRDefault="00490EA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B2EA077" w14:textId="77777777" w:rsidR="00490EAF" w:rsidRDefault="00490EAF">
      <w:pPr>
        <w:rPr>
          <w:sz w:val="20"/>
        </w:rPr>
        <w:sectPr w:rsidR="00490EAF">
          <w:type w:val="continuous"/>
          <w:pgSz w:w="12240" w:h="15840"/>
          <w:pgMar w:top="80" w:right="500" w:bottom="280" w:left="480" w:header="720" w:footer="720" w:gutter="0"/>
          <w:cols w:space="720"/>
        </w:sectPr>
      </w:pPr>
    </w:p>
    <w:p w14:paraId="56CEE266" w14:textId="77777777" w:rsidR="00490EAF" w:rsidRDefault="001D2828">
      <w:pPr>
        <w:pStyle w:val="BodyText"/>
        <w:tabs>
          <w:tab w:val="left" w:pos="1716"/>
          <w:tab w:val="left" w:pos="5440"/>
        </w:tabs>
        <w:spacing w:before="194" w:line="360" w:lineRule="auto"/>
        <w:ind w:left="240" w:right="38"/>
      </w:pPr>
      <w:r>
        <w:t>Tarikh</w:t>
      </w:r>
      <w:r>
        <w:tab/>
        <w:t>:</w:t>
      </w:r>
      <w:r>
        <w:rPr>
          <w:u w:val="single"/>
        </w:rPr>
        <w:tab/>
      </w:r>
      <w:r>
        <w:t xml:space="preserve"> Masa Bermula</w:t>
      </w:r>
      <w:r>
        <w:rPr>
          <w:spacing w:val="-2"/>
        </w:rPr>
        <w:t xml:space="preserve"> </w:t>
      </w:r>
      <w:r>
        <w:t xml:space="preserve">:  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9D055D8" w14:textId="77777777" w:rsidR="00490EAF" w:rsidRDefault="001D2828">
      <w:pPr>
        <w:pStyle w:val="BodyText"/>
      </w:pPr>
      <w:r>
        <w:br w:type="column"/>
      </w:r>
    </w:p>
    <w:p w14:paraId="287A23CD" w14:textId="77777777" w:rsidR="00490EAF" w:rsidRDefault="00490EAF">
      <w:pPr>
        <w:pStyle w:val="BodyText"/>
        <w:spacing w:before="11"/>
        <w:rPr>
          <w:sz w:val="27"/>
        </w:rPr>
      </w:pPr>
    </w:p>
    <w:p w14:paraId="70BC2B43" w14:textId="77777777" w:rsidR="00490EAF" w:rsidRDefault="001D2828">
      <w:pPr>
        <w:pStyle w:val="BodyText"/>
        <w:tabs>
          <w:tab w:val="left" w:pos="4515"/>
        </w:tabs>
        <w:ind w:left="240"/>
      </w:pPr>
      <w:r>
        <w:t>Masa Selesai</w:t>
      </w:r>
      <w:r>
        <w:rPr>
          <w:spacing w:val="-2"/>
        </w:rPr>
        <w:t xml:space="preserve"> </w:t>
      </w:r>
      <w:r>
        <w:t xml:space="preserve">: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DD4A797" w14:textId="77777777" w:rsidR="00490EAF" w:rsidRDefault="00490EAF">
      <w:pPr>
        <w:sectPr w:rsidR="00490EAF">
          <w:type w:val="continuous"/>
          <w:pgSz w:w="12240" w:h="15840"/>
          <w:pgMar w:top="80" w:right="500" w:bottom="280" w:left="480" w:header="720" w:footer="720" w:gutter="0"/>
          <w:cols w:num="2" w:space="720" w:equalWidth="0">
            <w:col w:w="5497" w:space="984"/>
            <w:col w:w="4779"/>
          </w:cols>
        </w:sectPr>
      </w:pPr>
    </w:p>
    <w:p w14:paraId="622E4E9B" w14:textId="77777777" w:rsidR="00490EAF" w:rsidRDefault="00490EAF">
      <w:pPr>
        <w:pStyle w:val="BodyText"/>
        <w:spacing w:before="12"/>
        <w:rPr>
          <w:sz w:val="17"/>
        </w:rPr>
      </w:pPr>
    </w:p>
    <w:p w14:paraId="258A68CD" w14:textId="77777777" w:rsidR="00490EAF" w:rsidRDefault="001D2828">
      <w:pPr>
        <w:spacing w:before="56"/>
        <w:ind w:left="240" w:right="213"/>
        <w:jc w:val="both"/>
      </w:pPr>
      <w:r>
        <w:rPr>
          <w:b/>
        </w:rPr>
        <w:t xml:space="preserve">Permohonan hendaklah dihantar dalam tempoh 7 hari bekerja sebelum program berlangsung </w:t>
      </w:r>
      <w:r>
        <w:t>bagi memastikan perkhidmatan logistik di PSAS dilaksanakan mengikut jadual yang ditetapkan dan mencapai matlamat. Terima kasih di atas kerjasama anda.</w:t>
      </w:r>
    </w:p>
    <w:sectPr w:rsidR="00490EAF">
      <w:type w:val="continuous"/>
      <w:pgSz w:w="12240" w:h="15840"/>
      <w:pgMar w:top="80" w:right="50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0EAF"/>
    <w:rsid w:val="001D2828"/>
    <w:rsid w:val="00490EAF"/>
    <w:rsid w:val="00810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1CF6EDF8"/>
  <w15:docId w15:val="{E3CBFA78-85D1-43E4-8E59-B7B221694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  <w:lang w:val="ms"/>
    </w:rPr>
  </w:style>
  <w:style w:type="paragraph" w:styleId="Heading1">
    <w:name w:val="heading 1"/>
    <w:basedOn w:val="Normal"/>
    <w:uiPriority w:val="9"/>
    <w:qFormat/>
    <w:pPr>
      <w:ind w:left="2455" w:right="2437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ORDER REQUEST FORM</dc:title>
  <dc:creator>HCCS</dc:creator>
  <cp:lastModifiedBy>MOHD HAFIIZ YAZIIZ BIN ZHOLKIPLI</cp:lastModifiedBy>
  <cp:revision>3</cp:revision>
  <dcterms:created xsi:type="dcterms:W3CDTF">2021-03-10T02:40:00Z</dcterms:created>
  <dcterms:modified xsi:type="dcterms:W3CDTF">2022-08-16T07:52:00Z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2021-03-10T00:00:00Z</vt:filetime>
  </property>
</Properties>
</file>